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63042" w14:textId="75416849" w:rsidR="00EE7F0B" w:rsidRPr="002766BF" w:rsidRDefault="005D7751" w:rsidP="002766BF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EE7F0B" w:rsidRPr="005632DD">
        <w:rPr>
          <w:b/>
          <w:sz w:val="28"/>
        </w:rPr>
        <w:t>HISTORIC SOUTH PARK, INC.</w:t>
      </w:r>
    </w:p>
    <w:p w14:paraId="32BB9888" w14:textId="6D12A84E" w:rsidR="00BF2CFE" w:rsidRDefault="00390308" w:rsidP="00BC1F94">
      <w:pPr>
        <w:jc w:val="center"/>
      </w:pPr>
      <w:r>
        <w:t xml:space="preserve">Treasurer’s </w:t>
      </w:r>
      <w:r w:rsidR="00314F8F">
        <w:t xml:space="preserve">Report – </w:t>
      </w:r>
      <w:r w:rsidR="00097EB2">
        <w:t>January</w:t>
      </w:r>
      <w:r w:rsidR="00314F8F">
        <w:t xml:space="preserve"> 1, 20</w:t>
      </w:r>
      <w:r w:rsidR="00097EB2">
        <w:t>21</w:t>
      </w:r>
      <w:r w:rsidR="00314F8F">
        <w:t xml:space="preserve"> – </w:t>
      </w:r>
      <w:r w:rsidR="00097EB2">
        <w:t>January</w:t>
      </w:r>
      <w:r w:rsidR="00F26382">
        <w:t xml:space="preserve"> 31</w:t>
      </w:r>
      <w:r w:rsidR="004A7BC9">
        <w:t>, 20</w:t>
      </w:r>
      <w:r w:rsidR="00097EB2">
        <w:t>21</w:t>
      </w:r>
    </w:p>
    <w:p w14:paraId="61D77ABD" w14:textId="77CC1877" w:rsidR="00BF2CFE" w:rsidRDefault="00BF2CFE">
      <w:r>
        <w:t>Opening balance …………………</w:t>
      </w:r>
      <w:r w:rsidR="002B33D3">
        <w:t>…</w:t>
      </w:r>
      <w:r w:rsidR="00C73930">
        <w:t>…</w:t>
      </w:r>
      <w:r w:rsidR="00602644">
        <w:t>………………………………………………</w:t>
      </w:r>
      <w:proofErr w:type="gramStart"/>
      <w:r w:rsidR="00602644">
        <w:t>…</w:t>
      </w:r>
      <w:r w:rsidR="00314F8F">
        <w:t>..</w:t>
      </w:r>
      <w:proofErr w:type="gramEnd"/>
      <w:r w:rsidR="00314F8F">
        <w:t>$1</w:t>
      </w:r>
      <w:r w:rsidR="00097EB2">
        <w:t>0,063.80</w:t>
      </w:r>
      <w:r w:rsidR="0018697C">
        <w:t xml:space="preserve">  </w:t>
      </w:r>
      <w:r w:rsidR="00390308">
        <w:tab/>
      </w:r>
    </w:p>
    <w:p w14:paraId="228C7CA1" w14:textId="77777777" w:rsidR="007F01B8" w:rsidRDefault="007F01B8"/>
    <w:p w14:paraId="0ED183F1" w14:textId="54EEA497" w:rsidR="00247D10" w:rsidRDefault="00C65894">
      <w:r>
        <w:t>Income</w:t>
      </w:r>
      <w:r w:rsidR="00054459">
        <w:tab/>
      </w:r>
      <w:r w:rsidR="00097EB2">
        <w:tab/>
        <w:t>Membership dues……………………………………………</w:t>
      </w:r>
      <w:proofErr w:type="gramStart"/>
      <w:r w:rsidR="00097EB2">
        <w:t>…..</w:t>
      </w:r>
      <w:proofErr w:type="gramEnd"/>
      <w:r w:rsidR="00097EB2">
        <w:t>134.22</w:t>
      </w:r>
    </w:p>
    <w:p w14:paraId="36CBDF09" w14:textId="5711E6DC" w:rsidR="00BF2CFE" w:rsidRPr="007F01B8" w:rsidRDefault="007F01B8">
      <w:pPr>
        <w:rPr>
          <w:u w:val="single"/>
        </w:rPr>
      </w:pPr>
      <w:r>
        <w:tab/>
      </w:r>
      <w:r>
        <w:tab/>
      </w:r>
      <w:r w:rsidR="00895796">
        <w:tab/>
        <w:t>Interest</w:t>
      </w:r>
      <w:r w:rsidR="00C33E02">
        <w:t>……</w:t>
      </w:r>
      <w:r w:rsidR="00E96FB5">
        <w:t>…</w:t>
      </w:r>
      <w:proofErr w:type="gramStart"/>
      <w:r>
        <w:t>…..</w:t>
      </w:r>
      <w:proofErr w:type="gramEnd"/>
      <w:r w:rsidR="00C33E02">
        <w:t>………</w:t>
      </w:r>
      <w:r w:rsidR="004D014F">
        <w:t>……</w:t>
      </w:r>
      <w:r w:rsidR="00895796">
        <w:t>………………….</w:t>
      </w:r>
      <w:r w:rsidR="004D014F">
        <w:t>…</w:t>
      </w:r>
      <w:r w:rsidR="002620D8">
        <w:t>…</w:t>
      </w:r>
      <w:r w:rsidR="00B4063C">
        <w:t>.</w:t>
      </w:r>
      <w:r w:rsidR="002620D8">
        <w:t>………</w:t>
      </w:r>
      <w:r w:rsidR="006F4748">
        <w:t>…</w:t>
      </w:r>
      <w:r w:rsidR="00247D10">
        <w:t>….</w:t>
      </w:r>
      <w:r w:rsidR="00312A8F">
        <w:t>..</w:t>
      </w:r>
      <w:r w:rsidR="00261313">
        <w:t>.</w:t>
      </w:r>
      <w:r w:rsidR="00247D10">
        <w:t>..</w:t>
      </w:r>
      <w:r w:rsidR="00097EB2">
        <w:t>0.59</w:t>
      </w:r>
    </w:p>
    <w:p w14:paraId="463823FA" w14:textId="50CED1C9" w:rsidR="00BF2CFE" w:rsidRDefault="00BF2CFE">
      <w:r>
        <w:tab/>
      </w:r>
      <w:r>
        <w:tab/>
      </w:r>
      <w:r>
        <w:tab/>
        <w:t xml:space="preserve">Total Income </w:t>
      </w:r>
      <w:r w:rsidR="00F221A7">
        <w:tab/>
      </w:r>
      <w:r w:rsidR="00F221A7">
        <w:tab/>
      </w:r>
      <w:r w:rsidR="00F221A7">
        <w:tab/>
        <w:t xml:space="preserve">        </w:t>
      </w:r>
      <w:r w:rsidR="00CC4E3D">
        <w:tab/>
      </w:r>
      <w:r w:rsidR="00CC4E3D">
        <w:tab/>
      </w:r>
      <w:r w:rsidR="0097631E">
        <w:t xml:space="preserve"> </w:t>
      </w:r>
      <w:r w:rsidR="00AD428A">
        <w:t xml:space="preserve">   </w:t>
      </w:r>
      <w:r w:rsidR="002620D8">
        <w:t xml:space="preserve"> </w:t>
      </w:r>
      <w:r w:rsidR="00F578C8">
        <w:t xml:space="preserve">    </w:t>
      </w:r>
      <w:r w:rsidR="00895796">
        <w:t xml:space="preserve"> </w:t>
      </w:r>
      <w:r w:rsidR="00097EB2">
        <w:t xml:space="preserve">   </w:t>
      </w:r>
      <w:r w:rsidR="001D420E">
        <w:t xml:space="preserve"> </w:t>
      </w:r>
      <w:r w:rsidR="00E72D3B">
        <w:t>$</w:t>
      </w:r>
      <w:r w:rsidR="00097EB2">
        <w:t>134.81</w:t>
      </w:r>
    </w:p>
    <w:p w14:paraId="72C90123" w14:textId="77777777" w:rsidR="004F7299" w:rsidRDefault="004F7299"/>
    <w:p w14:paraId="3F750822" w14:textId="3CB9F3CB" w:rsidR="005632DD" w:rsidRDefault="001F4219" w:rsidP="00097EB2">
      <w:r>
        <w:t>Expens</w:t>
      </w:r>
      <w:r w:rsidR="003C7E21">
        <w:t>e</w:t>
      </w:r>
      <w:r w:rsidR="003C7E21">
        <w:tab/>
      </w:r>
      <w:r w:rsidR="003C7E21">
        <w:tab/>
      </w:r>
      <w:r w:rsidR="00097EB2">
        <w:t>Bank fees……………………………………………………………</w:t>
      </w:r>
      <w:proofErr w:type="gramStart"/>
      <w:r w:rsidR="00097EB2">
        <w:t>…..</w:t>
      </w:r>
      <w:proofErr w:type="gramEnd"/>
      <w:r w:rsidR="00097EB2">
        <w:t>1.00</w:t>
      </w:r>
    </w:p>
    <w:p w14:paraId="07C5C776" w14:textId="7571F89F" w:rsidR="005632DD" w:rsidRDefault="00CC4E3D">
      <w:r>
        <w:tab/>
      </w:r>
      <w:r w:rsidR="00936FDD">
        <w:tab/>
      </w:r>
      <w:r w:rsidR="00936FDD">
        <w:tab/>
        <w:t>Total Expenses</w:t>
      </w:r>
      <w:r w:rsidR="00936FDD">
        <w:tab/>
      </w:r>
      <w:r w:rsidR="00936FDD">
        <w:tab/>
      </w:r>
      <w:r w:rsidR="006F4748">
        <w:tab/>
        <w:t xml:space="preserve">    </w:t>
      </w:r>
      <w:r w:rsidR="00895796">
        <w:t xml:space="preserve"> </w:t>
      </w:r>
      <w:r w:rsidR="00452D1B">
        <w:t xml:space="preserve">        </w:t>
      </w:r>
      <w:r w:rsidR="00097EB2">
        <w:t xml:space="preserve">        </w:t>
      </w:r>
      <w:r w:rsidR="00A8131E">
        <w:t xml:space="preserve"> </w:t>
      </w:r>
      <w:r w:rsidR="00097EB2">
        <w:t xml:space="preserve">          $1.00</w:t>
      </w:r>
    </w:p>
    <w:p w14:paraId="4981BBCE" w14:textId="77777777" w:rsidR="005632DD" w:rsidRDefault="005632DD"/>
    <w:p w14:paraId="110EA1AF" w14:textId="3FFF5C63" w:rsidR="005632DD" w:rsidRDefault="005632DD">
      <w:r>
        <w:t>Ending balance………………………………………………………………</w:t>
      </w:r>
      <w:proofErr w:type="gramStart"/>
      <w:r>
        <w:t>…</w:t>
      </w:r>
      <w:r w:rsidR="00434091">
        <w:t>.…</w:t>
      </w:r>
      <w:r w:rsidR="009F356C">
        <w:t>..</w:t>
      </w:r>
      <w:proofErr w:type="gramEnd"/>
      <w:r w:rsidR="001F14A0">
        <w:t>…</w:t>
      </w:r>
      <w:r w:rsidR="00097EB2">
        <w:t>..</w:t>
      </w:r>
      <w:r w:rsidR="00434091">
        <w:t>…</w:t>
      </w:r>
      <w:r w:rsidR="003E7CF4">
        <w:t>$</w:t>
      </w:r>
      <w:r w:rsidR="00097EB2">
        <w:t>10,197.61</w:t>
      </w:r>
    </w:p>
    <w:p w14:paraId="795D73DD" w14:textId="77777777" w:rsidR="005632DD" w:rsidRDefault="005632DD"/>
    <w:p w14:paraId="1132D575" w14:textId="77777777" w:rsidR="005632DD" w:rsidRDefault="002766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</w:t>
      </w:r>
    </w:p>
    <w:p w14:paraId="663399D5" w14:textId="77777777" w:rsidR="005632DD" w:rsidRDefault="005632DD"/>
    <w:p w14:paraId="64A16049" w14:textId="77777777" w:rsidR="00EE7F0B" w:rsidRDefault="005632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Holly E. Di Flora, Treasurer</w:t>
      </w:r>
    </w:p>
    <w:sectPr w:rsidR="00EE7F0B" w:rsidSect="00EE7F0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0B"/>
    <w:rsid w:val="000351C5"/>
    <w:rsid w:val="0004546A"/>
    <w:rsid w:val="00054459"/>
    <w:rsid w:val="00057F42"/>
    <w:rsid w:val="0009328C"/>
    <w:rsid w:val="00095EFC"/>
    <w:rsid w:val="00097EB2"/>
    <w:rsid w:val="000A23EA"/>
    <w:rsid w:val="000B4DEB"/>
    <w:rsid w:val="000D0C8F"/>
    <w:rsid w:val="000E28B9"/>
    <w:rsid w:val="000E55AF"/>
    <w:rsid w:val="001202D9"/>
    <w:rsid w:val="00153D14"/>
    <w:rsid w:val="001545D5"/>
    <w:rsid w:val="00157426"/>
    <w:rsid w:val="00162D46"/>
    <w:rsid w:val="00163059"/>
    <w:rsid w:val="00165A0E"/>
    <w:rsid w:val="0018697C"/>
    <w:rsid w:val="00193B42"/>
    <w:rsid w:val="001C2AAE"/>
    <w:rsid w:val="001D420E"/>
    <w:rsid w:val="001D518D"/>
    <w:rsid w:val="001F14A0"/>
    <w:rsid w:val="001F35D8"/>
    <w:rsid w:val="001F4219"/>
    <w:rsid w:val="001F7BA9"/>
    <w:rsid w:val="002161E8"/>
    <w:rsid w:val="00247B00"/>
    <w:rsid w:val="00247D10"/>
    <w:rsid w:val="002524F8"/>
    <w:rsid w:val="00261313"/>
    <w:rsid w:val="002620D8"/>
    <w:rsid w:val="002766BF"/>
    <w:rsid w:val="00277476"/>
    <w:rsid w:val="00281DB8"/>
    <w:rsid w:val="00285824"/>
    <w:rsid w:val="002951E4"/>
    <w:rsid w:val="00296727"/>
    <w:rsid w:val="002A7CB8"/>
    <w:rsid w:val="002B3086"/>
    <w:rsid w:val="002B33D3"/>
    <w:rsid w:val="002C2A89"/>
    <w:rsid w:val="002C4D4D"/>
    <w:rsid w:val="002D6B94"/>
    <w:rsid w:val="002F2ECD"/>
    <w:rsid w:val="00305411"/>
    <w:rsid w:val="00312A8F"/>
    <w:rsid w:val="00314F8F"/>
    <w:rsid w:val="0031502F"/>
    <w:rsid w:val="00320425"/>
    <w:rsid w:val="00326D4D"/>
    <w:rsid w:val="00340069"/>
    <w:rsid w:val="00357C42"/>
    <w:rsid w:val="00374279"/>
    <w:rsid w:val="00390308"/>
    <w:rsid w:val="0039411C"/>
    <w:rsid w:val="00397B02"/>
    <w:rsid w:val="003A34BA"/>
    <w:rsid w:val="003C0BF7"/>
    <w:rsid w:val="003C7E21"/>
    <w:rsid w:val="003E7CF4"/>
    <w:rsid w:val="003E7FB7"/>
    <w:rsid w:val="003F229D"/>
    <w:rsid w:val="003F7885"/>
    <w:rsid w:val="004009B4"/>
    <w:rsid w:val="0042373E"/>
    <w:rsid w:val="0043180C"/>
    <w:rsid w:val="00434091"/>
    <w:rsid w:val="00452D1B"/>
    <w:rsid w:val="00464965"/>
    <w:rsid w:val="00465889"/>
    <w:rsid w:val="004727DD"/>
    <w:rsid w:val="0047322A"/>
    <w:rsid w:val="004836BF"/>
    <w:rsid w:val="00496610"/>
    <w:rsid w:val="004A0ADC"/>
    <w:rsid w:val="004A7BC9"/>
    <w:rsid w:val="004B293D"/>
    <w:rsid w:val="004B72A3"/>
    <w:rsid w:val="004C15C5"/>
    <w:rsid w:val="004D014F"/>
    <w:rsid w:val="004D4EF6"/>
    <w:rsid w:val="004E50DA"/>
    <w:rsid w:val="004F340D"/>
    <w:rsid w:val="004F36AF"/>
    <w:rsid w:val="004F6BF6"/>
    <w:rsid w:val="004F7299"/>
    <w:rsid w:val="005168D4"/>
    <w:rsid w:val="00534245"/>
    <w:rsid w:val="00547748"/>
    <w:rsid w:val="005632DD"/>
    <w:rsid w:val="0056694B"/>
    <w:rsid w:val="005918C4"/>
    <w:rsid w:val="005B5DA7"/>
    <w:rsid w:val="005D4932"/>
    <w:rsid w:val="005D7751"/>
    <w:rsid w:val="005F51CE"/>
    <w:rsid w:val="00602644"/>
    <w:rsid w:val="00616E7E"/>
    <w:rsid w:val="00634CBF"/>
    <w:rsid w:val="006562B0"/>
    <w:rsid w:val="00661EEC"/>
    <w:rsid w:val="00671069"/>
    <w:rsid w:val="0068099B"/>
    <w:rsid w:val="006A4BC3"/>
    <w:rsid w:val="006A69D9"/>
    <w:rsid w:val="006B618D"/>
    <w:rsid w:val="006C31F2"/>
    <w:rsid w:val="006D7CDC"/>
    <w:rsid w:val="006F4748"/>
    <w:rsid w:val="00711A4B"/>
    <w:rsid w:val="00730FDE"/>
    <w:rsid w:val="00745C27"/>
    <w:rsid w:val="00782BB8"/>
    <w:rsid w:val="007A2835"/>
    <w:rsid w:val="007B5F4F"/>
    <w:rsid w:val="007D2E69"/>
    <w:rsid w:val="007F01B8"/>
    <w:rsid w:val="007F51D6"/>
    <w:rsid w:val="007F77E3"/>
    <w:rsid w:val="00840CBF"/>
    <w:rsid w:val="00851B7D"/>
    <w:rsid w:val="008524AE"/>
    <w:rsid w:val="008764A6"/>
    <w:rsid w:val="00895796"/>
    <w:rsid w:val="008B75E1"/>
    <w:rsid w:val="008D6970"/>
    <w:rsid w:val="0090668D"/>
    <w:rsid w:val="009277EB"/>
    <w:rsid w:val="009310EF"/>
    <w:rsid w:val="00936FDD"/>
    <w:rsid w:val="00944072"/>
    <w:rsid w:val="009479A6"/>
    <w:rsid w:val="0097631E"/>
    <w:rsid w:val="00990A45"/>
    <w:rsid w:val="00997422"/>
    <w:rsid w:val="009C0357"/>
    <w:rsid w:val="009C3989"/>
    <w:rsid w:val="009E2C36"/>
    <w:rsid w:val="009F19E6"/>
    <w:rsid w:val="009F356C"/>
    <w:rsid w:val="00A0592E"/>
    <w:rsid w:val="00A12C2C"/>
    <w:rsid w:val="00A16063"/>
    <w:rsid w:val="00A24ED5"/>
    <w:rsid w:val="00A738A6"/>
    <w:rsid w:val="00A77CB2"/>
    <w:rsid w:val="00A8131E"/>
    <w:rsid w:val="00A95B59"/>
    <w:rsid w:val="00AC036B"/>
    <w:rsid w:val="00AC23D8"/>
    <w:rsid w:val="00AD428A"/>
    <w:rsid w:val="00AD5A37"/>
    <w:rsid w:val="00AF6D9C"/>
    <w:rsid w:val="00B0401D"/>
    <w:rsid w:val="00B13728"/>
    <w:rsid w:val="00B166C0"/>
    <w:rsid w:val="00B2565C"/>
    <w:rsid w:val="00B2612C"/>
    <w:rsid w:val="00B307DA"/>
    <w:rsid w:val="00B335CD"/>
    <w:rsid w:val="00B35387"/>
    <w:rsid w:val="00B4063C"/>
    <w:rsid w:val="00B53E5D"/>
    <w:rsid w:val="00B60730"/>
    <w:rsid w:val="00B702FF"/>
    <w:rsid w:val="00B71D66"/>
    <w:rsid w:val="00B77AB4"/>
    <w:rsid w:val="00B9014C"/>
    <w:rsid w:val="00B93EFB"/>
    <w:rsid w:val="00BC1F94"/>
    <w:rsid w:val="00BE0DDB"/>
    <w:rsid w:val="00BF2CFE"/>
    <w:rsid w:val="00BF4A8E"/>
    <w:rsid w:val="00C00CCC"/>
    <w:rsid w:val="00C33E02"/>
    <w:rsid w:val="00C50347"/>
    <w:rsid w:val="00C50820"/>
    <w:rsid w:val="00C56E78"/>
    <w:rsid w:val="00C65894"/>
    <w:rsid w:val="00C73930"/>
    <w:rsid w:val="00C84529"/>
    <w:rsid w:val="00C93631"/>
    <w:rsid w:val="00CC4E3D"/>
    <w:rsid w:val="00CC6A97"/>
    <w:rsid w:val="00CD7DAF"/>
    <w:rsid w:val="00CE3CCB"/>
    <w:rsid w:val="00CF2254"/>
    <w:rsid w:val="00D41ACD"/>
    <w:rsid w:val="00DA5245"/>
    <w:rsid w:val="00E034D7"/>
    <w:rsid w:val="00E14BAA"/>
    <w:rsid w:val="00E20293"/>
    <w:rsid w:val="00E314E3"/>
    <w:rsid w:val="00E43936"/>
    <w:rsid w:val="00E65BE8"/>
    <w:rsid w:val="00E66742"/>
    <w:rsid w:val="00E676D1"/>
    <w:rsid w:val="00E71120"/>
    <w:rsid w:val="00E72D3B"/>
    <w:rsid w:val="00E74108"/>
    <w:rsid w:val="00E96FB5"/>
    <w:rsid w:val="00EB4D1E"/>
    <w:rsid w:val="00EE7F0B"/>
    <w:rsid w:val="00F04AF7"/>
    <w:rsid w:val="00F12D24"/>
    <w:rsid w:val="00F14105"/>
    <w:rsid w:val="00F202FE"/>
    <w:rsid w:val="00F221A7"/>
    <w:rsid w:val="00F26382"/>
    <w:rsid w:val="00F46584"/>
    <w:rsid w:val="00F56C5F"/>
    <w:rsid w:val="00F578C8"/>
    <w:rsid w:val="00F74DFC"/>
    <w:rsid w:val="00F74E85"/>
    <w:rsid w:val="00F753D3"/>
    <w:rsid w:val="00F92D10"/>
    <w:rsid w:val="00F95D7B"/>
    <w:rsid w:val="00FA0DA3"/>
    <w:rsid w:val="00FA50DE"/>
    <w:rsid w:val="00FB226A"/>
    <w:rsid w:val="00FE3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3B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Home Group Realty Co.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Di Flora</dc:creator>
  <cp:keywords/>
  <cp:lastModifiedBy>Jill Davis</cp:lastModifiedBy>
  <cp:revision>2</cp:revision>
  <cp:lastPrinted>2019-05-28T18:30:00Z</cp:lastPrinted>
  <dcterms:created xsi:type="dcterms:W3CDTF">2021-02-23T12:33:00Z</dcterms:created>
  <dcterms:modified xsi:type="dcterms:W3CDTF">2021-02-23T12:33:00Z</dcterms:modified>
</cp:coreProperties>
</file>